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8C4" w:rsidRDefault="005778C4" w:rsidP="005778C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8C4" w:rsidRDefault="005778C4" w:rsidP="005778C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778C4" w:rsidRDefault="005778C4" w:rsidP="005778C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778C4" w:rsidRPr="004609FA" w:rsidRDefault="005778C4" w:rsidP="005778C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778C4" w:rsidRPr="004609FA" w:rsidRDefault="005778C4" w:rsidP="005778C4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</w:t>
      </w:r>
    </w:p>
    <w:p w:rsidR="005778C4" w:rsidRPr="004609FA" w:rsidRDefault="005778C4" w:rsidP="005778C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778C4" w:rsidRPr="00EC4F06" w:rsidRDefault="005778C4" w:rsidP="005778C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1C5A11">
        <w:rPr>
          <w:b/>
          <w:bCs/>
          <w:sz w:val="28"/>
          <w:szCs w:val="28"/>
        </w:rPr>
        <w:t>Лебедевой Елены Александровны</w:t>
      </w:r>
    </w:p>
    <w:p w:rsidR="005778C4" w:rsidRPr="00A030E0" w:rsidRDefault="005778C4" w:rsidP="005778C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1C5A11">
        <w:rPr>
          <w:bCs/>
          <w:sz w:val="28"/>
          <w:szCs w:val="28"/>
        </w:rPr>
        <w:t>Лебедев</w:t>
      </w:r>
      <w:r>
        <w:rPr>
          <w:bCs/>
          <w:sz w:val="28"/>
          <w:szCs w:val="28"/>
        </w:rPr>
        <w:t>ой</w:t>
      </w:r>
      <w:r w:rsidRPr="001C5A11">
        <w:rPr>
          <w:bCs/>
          <w:sz w:val="28"/>
          <w:szCs w:val="28"/>
        </w:rPr>
        <w:t xml:space="preserve"> Елен</w:t>
      </w:r>
      <w:r>
        <w:rPr>
          <w:bCs/>
          <w:sz w:val="28"/>
          <w:szCs w:val="28"/>
        </w:rPr>
        <w:t>ы</w:t>
      </w:r>
      <w:r w:rsidRPr="001C5A11">
        <w:rPr>
          <w:bCs/>
          <w:sz w:val="28"/>
          <w:szCs w:val="28"/>
        </w:rPr>
        <w:t xml:space="preserve"> Александров</w:t>
      </w:r>
      <w:r>
        <w:rPr>
          <w:bCs/>
          <w:sz w:val="28"/>
          <w:szCs w:val="28"/>
        </w:rPr>
        <w:t>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5778C4" w:rsidRPr="00A030E0" w:rsidRDefault="005778C4" w:rsidP="005778C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778C4" w:rsidRPr="00A030E0" w:rsidRDefault="005778C4" w:rsidP="005778C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1C5A11">
        <w:rPr>
          <w:bCs/>
          <w:sz w:val="28"/>
          <w:szCs w:val="28"/>
        </w:rPr>
        <w:t>Лебедев</w:t>
      </w:r>
      <w:r>
        <w:rPr>
          <w:bCs/>
          <w:sz w:val="28"/>
          <w:szCs w:val="28"/>
        </w:rPr>
        <w:t>у</w:t>
      </w:r>
      <w:r w:rsidRPr="001C5A11">
        <w:rPr>
          <w:bCs/>
          <w:sz w:val="28"/>
          <w:szCs w:val="28"/>
        </w:rPr>
        <w:t xml:space="preserve"> Елен</w:t>
      </w:r>
      <w:r>
        <w:rPr>
          <w:bCs/>
          <w:sz w:val="28"/>
          <w:szCs w:val="28"/>
        </w:rPr>
        <w:t>у</w:t>
      </w:r>
      <w:r w:rsidRPr="001C5A11">
        <w:rPr>
          <w:bCs/>
          <w:sz w:val="28"/>
          <w:szCs w:val="28"/>
        </w:rPr>
        <w:t xml:space="preserve"> Александров</w:t>
      </w:r>
      <w:r>
        <w:rPr>
          <w:bCs/>
          <w:sz w:val="28"/>
          <w:szCs w:val="28"/>
        </w:rPr>
        <w:t>ну</w:t>
      </w:r>
      <w:r w:rsidRPr="00A4298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2003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A42981">
        <w:rPr>
          <w:sz w:val="28"/>
          <w:szCs w:val="28"/>
        </w:rPr>
        <w:t xml:space="preserve"> минут.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5778C4" w:rsidRDefault="005778C4" w:rsidP="005778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78C4" w:rsidRDefault="005778C4" w:rsidP="005778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78C4" w:rsidRDefault="005778C4" w:rsidP="005778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78C4" w:rsidRPr="004609FA" w:rsidRDefault="005778C4" w:rsidP="005778C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778C4" w:rsidRDefault="005778C4" w:rsidP="005778C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778C4" w:rsidRPr="00060F83" w:rsidRDefault="005778C4" w:rsidP="005778C4">
      <w:pPr>
        <w:rPr>
          <w:sz w:val="28"/>
          <w:szCs w:val="28"/>
        </w:rPr>
      </w:pPr>
    </w:p>
    <w:p w:rsidR="002B04EF" w:rsidRDefault="005778C4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117B59"/>
    <w:rsid w:val="005778C4"/>
    <w:rsid w:val="00B449FE"/>
    <w:rsid w:val="00D2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8C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778C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778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8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8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2026-08-04T08:40:00Z</dcterms:created>
  <dcterms:modified xsi:type="dcterms:W3CDTF">2026-08-04T08:40:00Z</dcterms:modified>
</cp:coreProperties>
</file>